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392057" w14:textId="7D310D5C" w:rsidR="00A90BA6" w:rsidRDefault="00AB3416"/>
    <w:p w14:paraId="5DDA75F6" w14:textId="20EC3BCE" w:rsidR="008C36D0" w:rsidRDefault="008C36D0"/>
    <w:p w14:paraId="21BF14B8" w14:textId="3A8AAA3D" w:rsidR="008C36D0" w:rsidRDefault="008C36D0"/>
    <w:p w14:paraId="74B1C65D" w14:textId="6313E6AD" w:rsidR="008C36D0" w:rsidRDefault="008C36D0"/>
    <w:p w14:paraId="0D8575A9" w14:textId="53FF7CB4" w:rsidR="008C36D0" w:rsidRDefault="008C36D0"/>
    <w:p w14:paraId="0B5FFAF5" w14:textId="7C2B3C40" w:rsidR="008C36D0" w:rsidRDefault="008C36D0" w:rsidP="00DE5303">
      <w:pPr>
        <w:spacing w:after="0"/>
      </w:pPr>
    </w:p>
    <w:p w14:paraId="174E4F52" w14:textId="77777777" w:rsidR="00DE5303" w:rsidRDefault="00D0051C" w:rsidP="00DE5303">
      <w:pPr>
        <w:spacing w:after="0"/>
        <w:jc w:val="center"/>
        <w:rPr>
          <w:b/>
          <w:bCs/>
          <w:sz w:val="32"/>
          <w:szCs w:val="32"/>
        </w:rPr>
      </w:pPr>
      <w:r w:rsidRPr="00D0051C">
        <w:rPr>
          <w:b/>
          <w:bCs/>
          <w:sz w:val="32"/>
          <w:szCs w:val="32"/>
        </w:rPr>
        <w:t>Report of</w:t>
      </w:r>
      <w:r w:rsidR="00DE5303">
        <w:rPr>
          <w:b/>
          <w:bCs/>
          <w:sz w:val="32"/>
          <w:szCs w:val="32"/>
        </w:rPr>
        <w:t xml:space="preserve"> FOSM Project by Steve Roholt and Sam Beard to Fell Several Hazard Trees at Ellis Trailhead</w:t>
      </w:r>
    </w:p>
    <w:p w14:paraId="21B36CBF" w14:textId="7477AA69" w:rsidR="008C36D0" w:rsidRDefault="00DE5303" w:rsidP="00DE5303">
      <w:pPr>
        <w:spacing w:after="0"/>
        <w:jc w:val="center"/>
        <w:rPr>
          <w:b/>
          <w:bCs/>
          <w:sz w:val="32"/>
          <w:szCs w:val="32"/>
        </w:rPr>
      </w:pPr>
      <w:r>
        <w:rPr>
          <w:b/>
          <w:bCs/>
          <w:sz w:val="32"/>
          <w:szCs w:val="32"/>
        </w:rPr>
        <w:t xml:space="preserve"> </w:t>
      </w:r>
      <w:r w:rsidR="00B30D2D">
        <w:rPr>
          <w:b/>
          <w:bCs/>
          <w:sz w:val="32"/>
          <w:szCs w:val="32"/>
        </w:rPr>
        <w:t>a</w:t>
      </w:r>
      <w:r>
        <w:rPr>
          <w:b/>
          <w:bCs/>
          <w:sz w:val="32"/>
          <w:szCs w:val="32"/>
        </w:rPr>
        <w:t xml:space="preserve">nd Remove Down Trees from </w:t>
      </w:r>
      <w:r w:rsidR="005B1044">
        <w:rPr>
          <w:b/>
          <w:bCs/>
          <w:sz w:val="32"/>
          <w:szCs w:val="32"/>
        </w:rPr>
        <w:t xml:space="preserve">Two </w:t>
      </w:r>
      <w:r>
        <w:rPr>
          <w:b/>
          <w:bCs/>
          <w:sz w:val="32"/>
          <w:szCs w:val="32"/>
        </w:rPr>
        <w:t>Trails in the Crest Area on Tuesday, May 10, 2022</w:t>
      </w:r>
    </w:p>
    <w:p w14:paraId="0D2DC053" w14:textId="77777777" w:rsidR="00DE5303" w:rsidRDefault="00DE5303" w:rsidP="00DE5303">
      <w:pPr>
        <w:spacing w:after="0"/>
        <w:jc w:val="center"/>
        <w:rPr>
          <w:b/>
          <w:bCs/>
          <w:sz w:val="32"/>
          <w:szCs w:val="32"/>
        </w:rPr>
      </w:pPr>
    </w:p>
    <w:p w14:paraId="19D2054A" w14:textId="2F37E3C7" w:rsidR="00DE5303" w:rsidRPr="00DE5303" w:rsidRDefault="00DE5303" w:rsidP="00DE5303">
      <w:pPr>
        <w:jc w:val="center"/>
        <w:rPr>
          <w:b/>
          <w:bCs/>
          <w:sz w:val="28"/>
          <w:szCs w:val="28"/>
        </w:rPr>
      </w:pPr>
      <w:r w:rsidRPr="00DE5303">
        <w:rPr>
          <w:b/>
          <w:bCs/>
          <w:sz w:val="28"/>
          <w:szCs w:val="28"/>
        </w:rPr>
        <w:t>Sam Beard</w:t>
      </w:r>
    </w:p>
    <w:p w14:paraId="0E2A28E8" w14:textId="0F0702F8" w:rsidR="00DE5303" w:rsidRDefault="00DE5303" w:rsidP="00DE5303">
      <w:pPr>
        <w:rPr>
          <w:sz w:val="24"/>
          <w:szCs w:val="24"/>
        </w:rPr>
      </w:pPr>
      <w:r w:rsidRPr="00DE5303">
        <w:rPr>
          <w:sz w:val="24"/>
          <w:szCs w:val="24"/>
        </w:rPr>
        <w:t xml:space="preserve">On Tuesday, May 10, </w:t>
      </w:r>
      <w:r>
        <w:rPr>
          <w:sz w:val="24"/>
          <w:szCs w:val="24"/>
        </w:rPr>
        <w:t xml:space="preserve">Steve Roholt and Sam Beard worked approximately one-half day felling several hazard trees at Ellis Trailhead and removing </w:t>
      </w:r>
      <w:r w:rsidR="00925FE4">
        <w:rPr>
          <w:sz w:val="24"/>
          <w:szCs w:val="24"/>
        </w:rPr>
        <w:t>down trees from Crest area trails.</w:t>
      </w:r>
    </w:p>
    <w:p w14:paraId="4FD48CD0" w14:textId="2C681451" w:rsidR="00925FE4" w:rsidRPr="00DE5303" w:rsidRDefault="00925FE4" w:rsidP="00DE5303">
      <w:pPr>
        <w:rPr>
          <w:sz w:val="24"/>
          <w:szCs w:val="24"/>
        </w:rPr>
      </w:pPr>
      <w:r>
        <w:rPr>
          <w:sz w:val="24"/>
          <w:szCs w:val="24"/>
        </w:rPr>
        <w:t xml:space="preserve">The initial objectives of the outing were to start removing hazard trees at the trailhead and to provide opportunities for Steve to practice felling and bucking hazard trees with chain saws. </w:t>
      </w:r>
      <w:r w:rsidR="001A5E27">
        <w:rPr>
          <w:sz w:val="24"/>
          <w:szCs w:val="24"/>
        </w:rPr>
        <w:t>Steve felled three hazard trees with diameters ranging from 5 inches to 12 inches. He also limbed and bucked a large fir tree top that had broken and f</w:t>
      </w:r>
      <w:r w:rsidR="00B30D2D">
        <w:rPr>
          <w:sz w:val="24"/>
          <w:szCs w:val="24"/>
        </w:rPr>
        <w:t>allen</w:t>
      </w:r>
      <w:r w:rsidR="001A5E27">
        <w:rPr>
          <w:sz w:val="24"/>
          <w:szCs w:val="24"/>
        </w:rPr>
        <w:t xml:space="preserve"> at Challenge Trailhead. He bucked an 8-inch fir tree that had fallen across the unofficial trail to the right of the Service Road and just past the large red gate.</w:t>
      </w:r>
    </w:p>
    <w:p w14:paraId="1DC47144" w14:textId="26706786" w:rsidR="008C36D0" w:rsidRDefault="007C39D2">
      <w:pPr>
        <w:rPr>
          <w:sz w:val="24"/>
          <w:szCs w:val="24"/>
        </w:rPr>
      </w:pPr>
      <w:r>
        <w:rPr>
          <w:sz w:val="24"/>
          <w:szCs w:val="24"/>
        </w:rPr>
        <w:t xml:space="preserve">We then drove to the gate on Kiwanis Meadow Road and ate lunch at the picnic table. Unfortunately, we found bright green spray paint on the two map displays there. After lunch, we limbed and bucked a 14-inch Engelmann spruce that had fallen across the road near the gate. Forest gnomes had cut a </w:t>
      </w:r>
      <w:r w:rsidR="006747EF">
        <w:rPr>
          <w:sz w:val="24"/>
          <w:szCs w:val="24"/>
        </w:rPr>
        <w:t>4</w:t>
      </w:r>
      <w:r>
        <w:rPr>
          <w:sz w:val="24"/>
          <w:szCs w:val="24"/>
        </w:rPr>
        <w:t>-foot</w:t>
      </w:r>
      <w:r w:rsidR="00AD53E6">
        <w:rPr>
          <w:sz w:val="24"/>
          <w:szCs w:val="24"/>
        </w:rPr>
        <w:t>-</w:t>
      </w:r>
      <w:r>
        <w:rPr>
          <w:sz w:val="24"/>
          <w:szCs w:val="24"/>
        </w:rPr>
        <w:t xml:space="preserve">wide opening in the small end of the tree. We completed </w:t>
      </w:r>
      <w:r w:rsidR="00925FC4">
        <w:rPr>
          <w:sz w:val="24"/>
          <w:szCs w:val="24"/>
        </w:rPr>
        <w:t xml:space="preserve">the </w:t>
      </w:r>
      <w:r w:rsidR="00286837">
        <w:rPr>
          <w:sz w:val="24"/>
          <w:szCs w:val="24"/>
        </w:rPr>
        <w:t>remov</w:t>
      </w:r>
      <w:r w:rsidR="00925FC4">
        <w:rPr>
          <w:sz w:val="24"/>
          <w:szCs w:val="24"/>
        </w:rPr>
        <w:t>al of</w:t>
      </w:r>
      <w:r w:rsidR="00286837">
        <w:rPr>
          <w:sz w:val="24"/>
          <w:szCs w:val="24"/>
        </w:rPr>
        <w:t xml:space="preserve"> the spruce</w:t>
      </w:r>
      <w:r w:rsidR="00121A30">
        <w:rPr>
          <w:sz w:val="24"/>
          <w:szCs w:val="24"/>
        </w:rPr>
        <w:t xml:space="preserve"> so that the </w:t>
      </w:r>
      <w:r w:rsidR="003003F6">
        <w:rPr>
          <w:sz w:val="24"/>
          <w:szCs w:val="24"/>
        </w:rPr>
        <w:t xml:space="preserve">road is </w:t>
      </w:r>
      <w:r w:rsidR="00377C62">
        <w:rPr>
          <w:sz w:val="24"/>
          <w:szCs w:val="24"/>
        </w:rPr>
        <w:t xml:space="preserve">now </w:t>
      </w:r>
      <w:r w:rsidR="003003F6">
        <w:rPr>
          <w:sz w:val="24"/>
          <w:szCs w:val="24"/>
        </w:rPr>
        <w:t>completely clea</w:t>
      </w:r>
      <w:r w:rsidR="005877DA">
        <w:rPr>
          <w:sz w:val="24"/>
          <w:szCs w:val="24"/>
        </w:rPr>
        <w:t>r</w:t>
      </w:r>
      <w:r w:rsidR="003003F6">
        <w:rPr>
          <w:sz w:val="24"/>
          <w:szCs w:val="24"/>
        </w:rPr>
        <w:t>.</w:t>
      </w:r>
    </w:p>
    <w:p w14:paraId="414041EB" w14:textId="25F797BD" w:rsidR="00DE4FA5" w:rsidRDefault="00DE4FA5">
      <w:pPr>
        <w:rPr>
          <w:sz w:val="24"/>
          <w:szCs w:val="24"/>
        </w:rPr>
      </w:pPr>
      <w:r>
        <w:rPr>
          <w:sz w:val="24"/>
          <w:szCs w:val="24"/>
        </w:rPr>
        <w:t>Tomorrow FOSM volunteers will remove the remaining six hazard trees at Ellis Trailhead. We will also remove th</w:t>
      </w:r>
      <w:r w:rsidR="00032179">
        <w:rPr>
          <w:sz w:val="24"/>
          <w:szCs w:val="24"/>
        </w:rPr>
        <w:t>e very large</w:t>
      </w:r>
      <w:r>
        <w:rPr>
          <w:sz w:val="24"/>
          <w:szCs w:val="24"/>
        </w:rPr>
        <w:t xml:space="preserve"> spruce</w:t>
      </w:r>
      <w:r w:rsidR="00032179">
        <w:rPr>
          <w:sz w:val="24"/>
          <w:szCs w:val="24"/>
        </w:rPr>
        <w:t xml:space="preserve"> (estimated diameter of 30 inches)</w:t>
      </w:r>
      <w:r>
        <w:rPr>
          <w:sz w:val="24"/>
          <w:szCs w:val="24"/>
        </w:rPr>
        <w:t xml:space="preserve"> across</w:t>
      </w:r>
      <w:r w:rsidR="00032179">
        <w:rPr>
          <w:sz w:val="24"/>
          <w:szCs w:val="24"/>
        </w:rPr>
        <w:t xml:space="preserve"> South Crest Trail near the junction with Kiwanis Meadow Trail.</w:t>
      </w:r>
    </w:p>
    <w:p w14:paraId="302FD233" w14:textId="33F1328C" w:rsidR="003003F6" w:rsidRDefault="00B13146">
      <w:pPr>
        <w:rPr>
          <w:sz w:val="24"/>
          <w:szCs w:val="24"/>
        </w:rPr>
      </w:pPr>
      <w:r>
        <w:rPr>
          <w:sz w:val="24"/>
          <w:szCs w:val="24"/>
        </w:rPr>
        <w:t>Project photos are presented below.</w:t>
      </w:r>
    </w:p>
    <w:p w14:paraId="472CF58F" w14:textId="77777777" w:rsidR="00B13146" w:rsidRDefault="00B13146">
      <w:pPr>
        <w:rPr>
          <w:sz w:val="24"/>
          <w:szCs w:val="24"/>
        </w:rPr>
      </w:pPr>
    </w:p>
    <w:p w14:paraId="7DB1A925" w14:textId="77777777" w:rsidR="00AD53E6" w:rsidRDefault="00AD53E6">
      <w:pPr>
        <w:rPr>
          <w:sz w:val="24"/>
          <w:szCs w:val="24"/>
        </w:rPr>
      </w:pPr>
    </w:p>
    <w:p w14:paraId="1A07B136" w14:textId="342634A4" w:rsidR="008C36D0" w:rsidRDefault="008C36D0"/>
    <w:p w14:paraId="38BE511E" w14:textId="7E9EB65D" w:rsidR="008C36D0" w:rsidRDefault="008C36D0" w:rsidP="00655F1A">
      <w:pPr>
        <w:jc w:val="center"/>
      </w:pPr>
      <w:r>
        <w:rPr>
          <w:noProof/>
        </w:rPr>
        <w:lastRenderedPageBreak/>
        <w:drawing>
          <wp:inline distT="0" distB="0" distL="0" distR="0" wp14:anchorId="124527AE" wp14:editId="787689E0">
            <wp:extent cx="8021451" cy="601734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email">
                      <a:extLst>
                        <a:ext uri="{BEBA8EAE-BF5A-486C-A8C5-ECC9F3942E4B}">
                          <a14:imgProps xmlns:a14="http://schemas.microsoft.com/office/drawing/2010/main">
                            <a14:imgLayer r:embed="rId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8047359" cy="6036777"/>
                    </a:xfrm>
                    <a:prstGeom prst="rect">
                      <a:avLst/>
                    </a:prstGeom>
                    <a:noFill/>
                    <a:ln>
                      <a:noFill/>
                    </a:ln>
                  </pic:spPr>
                </pic:pic>
              </a:graphicData>
            </a:graphic>
          </wp:inline>
        </w:drawing>
      </w:r>
    </w:p>
    <w:p w14:paraId="29C70F90" w14:textId="43ACCF64" w:rsidR="00E028EB" w:rsidRDefault="00E028EB" w:rsidP="00655F1A">
      <w:pPr>
        <w:jc w:val="center"/>
      </w:pPr>
      <w:r>
        <w:t>Steve at the stump of the fir he felled on the east side of the upper parking lot</w:t>
      </w:r>
      <w:r w:rsidR="00774EDB">
        <w:t xml:space="preserve"> at Ellis Trailhead</w:t>
      </w:r>
      <w:r>
        <w:t>. All photos by Sam Beard</w:t>
      </w:r>
    </w:p>
    <w:p w14:paraId="53CD5104" w14:textId="64AEBCB3" w:rsidR="008C36D0" w:rsidRDefault="00D0051C" w:rsidP="00E028EB">
      <w:pPr>
        <w:jc w:val="center"/>
      </w:pPr>
      <w:r>
        <w:rPr>
          <w:noProof/>
        </w:rPr>
        <w:lastRenderedPageBreak/>
        <w:drawing>
          <wp:inline distT="0" distB="0" distL="0" distR="0" wp14:anchorId="795CD34B" wp14:editId="01CEFBAE">
            <wp:extent cx="8023123" cy="6018596"/>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email">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8034267" cy="6026956"/>
                    </a:xfrm>
                    <a:prstGeom prst="rect">
                      <a:avLst/>
                    </a:prstGeom>
                    <a:noFill/>
                    <a:ln>
                      <a:noFill/>
                    </a:ln>
                  </pic:spPr>
                </pic:pic>
              </a:graphicData>
            </a:graphic>
          </wp:inline>
        </w:drawing>
      </w:r>
    </w:p>
    <w:p w14:paraId="1E8A083B" w14:textId="6DA5B13C" w:rsidR="00E028EB" w:rsidRDefault="00E028EB" w:rsidP="00E028EB">
      <w:pPr>
        <w:jc w:val="center"/>
      </w:pPr>
      <w:r>
        <w:t>Steve making the face cut on a 12-inch white fir beside a ski trail near the trailhead.</w:t>
      </w:r>
    </w:p>
    <w:p w14:paraId="33842222" w14:textId="514D2EE7" w:rsidR="00D0051C" w:rsidRDefault="00D0051C" w:rsidP="00E028EB">
      <w:pPr>
        <w:jc w:val="center"/>
      </w:pPr>
      <w:r>
        <w:rPr>
          <w:noProof/>
        </w:rPr>
        <w:lastRenderedPageBreak/>
        <w:drawing>
          <wp:inline distT="0" distB="0" distL="0" distR="0" wp14:anchorId="0DCAC5B9" wp14:editId="316412B3">
            <wp:extent cx="8237715" cy="617957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8248063" cy="6187336"/>
                    </a:xfrm>
                    <a:prstGeom prst="rect">
                      <a:avLst/>
                    </a:prstGeom>
                    <a:noFill/>
                    <a:ln>
                      <a:noFill/>
                    </a:ln>
                  </pic:spPr>
                </pic:pic>
              </a:graphicData>
            </a:graphic>
          </wp:inline>
        </w:drawing>
      </w:r>
    </w:p>
    <w:p w14:paraId="190D3062" w14:textId="18BDE248" w:rsidR="00E028EB" w:rsidRDefault="00E028EB" w:rsidP="00E028EB">
      <w:pPr>
        <w:jc w:val="center"/>
      </w:pPr>
      <w:r>
        <w:t>The fir falling across the trail.</w:t>
      </w:r>
    </w:p>
    <w:p w14:paraId="1860FBC3" w14:textId="3E4AA462" w:rsidR="00D0051C" w:rsidRDefault="00D0051C" w:rsidP="00E028EB">
      <w:pPr>
        <w:jc w:val="center"/>
      </w:pPr>
      <w:r>
        <w:rPr>
          <w:noProof/>
        </w:rPr>
        <w:lastRenderedPageBreak/>
        <w:drawing>
          <wp:inline distT="0" distB="0" distL="0" distR="0" wp14:anchorId="43A3B2CA" wp14:editId="45CB3EEF">
            <wp:extent cx="8198394" cy="6150077"/>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8216032" cy="6163308"/>
                    </a:xfrm>
                    <a:prstGeom prst="rect">
                      <a:avLst/>
                    </a:prstGeom>
                    <a:noFill/>
                    <a:ln>
                      <a:noFill/>
                    </a:ln>
                  </pic:spPr>
                </pic:pic>
              </a:graphicData>
            </a:graphic>
          </wp:inline>
        </w:drawing>
      </w:r>
    </w:p>
    <w:p w14:paraId="50911426" w14:textId="634C913B" w:rsidR="00E028EB" w:rsidRDefault="00E028EB" w:rsidP="00E028EB">
      <w:pPr>
        <w:jc w:val="center"/>
      </w:pPr>
      <w:r>
        <w:t>Steve limbing the very large fir top that fell between the red gate and Challenge Trailhead.</w:t>
      </w:r>
    </w:p>
    <w:p w14:paraId="47C835B5" w14:textId="2C137239" w:rsidR="00D0051C" w:rsidRDefault="00D0051C" w:rsidP="00E028EB">
      <w:pPr>
        <w:jc w:val="center"/>
      </w:pPr>
      <w:r>
        <w:rPr>
          <w:noProof/>
        </w:rPr>
        <w:lastRenderedPageBreak/>
        <w:drawing>
          <wp:inline distT="0" distB="0" distL="0" distR="0" wp14:anchorId="056A22C1" wp14:editId="20CCBF64">
            <wp:extent cx="7986252" cy="59909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8000717" cy="6001788"/>
                    </a:xfrm>
                    <a:prstGeom prst="rect">
                      <a:avLst/>
                    </a:prstGeom>
                    <a:noFill/>
                    <a:ln>
                      <a:noFill/>
                    </a:ln>
                  </pic:spPr>
                </pic:pic>
              </a:graphicData>
            </a:graphic>
          </wp:inline>
        </w:drawing>
      </w:r>
    </w:p>
    <w:p w14:paraId="0111B0CE" w14:textId="579D0BDD" w:rsidR="00E028EB" w:rsidRDefault="00E028EB" w:rsidP="00E028EB">
      <w:pPr>
        <w:jc w:val="center"/>
      </w:pPr>
      <w:r>
        <w:t xml:space="preserve">He </w:t>
      </w:r>
      <w:r w:rsidR="004313E0">
        <w:t xml:space="preserve">used the battery-powered chain saw after 10 am to </w:t>
      </w:r>
      <w:r>
        <w:t>fell</w:t>
      </w:r>
      <w:r w:rsidR="004313E0">
        <w:t xml:space="preserve"> this</w:t>
      </w:r>
      <w:r>
        <w:t xml:space="preserve"> dead 5-inch fir on the right side of the Service Road just past the red gate.</w:t>
      </w:r>
    </w:p>
    <w:p w14:paraId="67B6287C" w14:textId="54E6C3EE" w:rsidR="00D0051C" w:rsidRDefault="00D0051C" w:rsidP="006747EF">
      <w:pPr>
        <w:jc w:val="center"/>
      </w:pPr>
      <w:r>
        <w:rPr>
          <w:noProof/>
        </w:rPr>
        <w:lastRenderedPageBreak/>
        <w:drawing>
          <wp:inline distT="0" distB="0" distL="0" distR="0" wp14:anchorId="54EAF795" wp14:editId="42971949">
            <wp:extent cx="8159077" cy="61205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8183060" cy="6138572"/>
                    </a:xfrm>
                    <a:prstGeom prst="rect">
                      <a:avLst/>
                    </a:prstGeom>
                    <a:noFill/>
                    <a:ln>
                      <a:noFill/>
                    </a:ln>
                  </pic:spPr>
                </pic:pic>
              </a:graphicData>
            </a:graphic>
          </wp:inline>
        </w:drawing>
      </w:r>
    </w:p>
    <w:p w14:paraId="33F769FD" w14:textId="43726E83" w:rsidR="006747EF" w:rsidRDefault="006747EF" w:rsidP="006747EF">
      <w:pPr>
        <w:jc w:val="center"/>
      </w:pPr>
      <w:r>
        <w:t>Bucking the fir tree that fell across the unofficial trail near the red gate.</w:t>
      </w:r>
    </w:p>
    <w:p w14:paraId="6CD8097D" w14:textId="14D11D93" w:rsidR="00D0051C" w:rsidRDefault="00D0051C" w:rsidP="006747EF">
      <w:pPr>
        <w:jc w:val="center"/>
      </w:pPr>
      <w:r>
        <w:rPr>
          <w:noProof/>
        </w:rPr>
        <w:lastRenderedPageBreak/>
        <w:drawing>
          <wp:inline distT="0" distB="0" distL="0" distR="0" wp14:anchorId="0F8F573E" wp14:editId="1F96A832">
            <wp:extent cx="8149242" cy="6113206"/>
            <wp:effectExtent l="0" t="0" r="444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8165232" cy="6125201"/>
                    </a:xfrm>
                    <a:prstGeom prst="rect">
                      <a:avLst/>
                    </a:prstGeom>
                    <a:noFill/>
                    <a:ln>
                      <a:noFill/>
                    </a:ln>
                  </pic:spPr>
                </pic:pic>
              </a:graphicData>
            </a:graphic>
          </wp:inline>
        </w:drawing>
      </w:r>
    </w:p>
    <w:p w14:paraId="356859C2" w14:textId="2AE7ACBB" w:rsidR="006747EF" w:rsidRDefault="006747EF" w:rsidP="006747EF">
      <w:pPr>
        <w:jc w:val="center"/>
      </w:pPr>
      <w:r>
        <w:t>The trail is now completely clear.</w:t>
      </w:r>
    </w:p>
    <w:p w14:paraId="081553ED" w14:textId="62F72A2E" w:rsidR="00D0051C" w:rsidRDefault="00D0051C" w:rsidP="006747EF">
      <w:pPr>
        <w:jc w:val="center"/>
      </w:pPr>
      <w:r>
        <w:rPr>
          <w:noProof/>
        </w:rPr>
        <w:lastRenderedPageBreak/>
        <w:drawing>
          <wp:inline distT="0" distB="0" distL="0" distR="0" wp14:anchorId="7F883EBC" wp14:editId="5959BEBC">
            <wp:extent cx="8082116" cy="6062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8093217" cy="6071178"/>
                    </a:xfrm>
                    <a:prstGeom prst="rect">
                      <a:avLst/>
                    </a:prstGeom>
                    <a:noFill/>
                    <a:ln>
                      <a:noFill/>
                    </a:ln>
                  </pic:spPr>
                </pic:pic>
              </a:graphicData>
            </a:graphic>
          </wp:inline>
        </w:drawing>
      </w:r>
    </w:p>
    <w:p w14:paraId="3F1A1887" w14:textId="6A2E95C1" w:rsidR="006747EF" w:rsidRDefault="006747EF" w:rsidP="006747EF">
      <w:pPr>
        <w:jc w:val="center"/>
      </w:pPr>
      <w:r>
        <w:t>Graffiti on the two signs at the gate on the Kiwanis Meadow Road.</w:t>
      </w:r>
    </w:p>
    <w:p w14:paraId="60E549F9" w14:textId="2852E106" w:rsidR="00D0051C" w:rsidRDefault="00D0051C" w:rsidP="006747EF">
      <w:pPr>
        <w:jc w:val="center"/>
      </w:pPr>
      <w:r>
        <w:rPr>
          <w:noProof/>
        </w:rPr>
        <w:lastRenderedPageBreak/>
        <w:drawing>
          <wp:inline distT="0" distB="0" distL="0" distR="0" wp14:anchorId="1B52BD48" wp14:editId="3C150B80">
            <wp:extent cx="8104239" cy="60794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8117306" cy="6089248"/>
                    </a:xfrm>
                    <a:prstGeom prst="rect">
                      <a:avLst/>
                    </a:prstGeom>
                    <a:noFill/>
                    <a:ln>
                      <a:noFill/>
                    </a:ln>
                  </pic:spPr>
                </pic:pic>
              </a:graphicData>
            </a:graphic>
          </wp:inline>
        </w:drawing>
      </w:r>
    </w:p>
    <w:p w14:paraId="5C31DA18" w14:textId="64590BD8" w:rsidR="006747EF" w:rsidRDefault="006747EF" w:rsidP="006747EF">
      <w:pPr>
        <w:jc w:val="center"/>
      </w:pPr>
      <w:r>
        <w:t>The 14-inch spruce across Kiwanis Meadow Road.</w:t>
      </w:r>
    </w:p>
    <w:p w14:paraId="0A9547CC" w14:textId="4AA8349F" w:rsidR="00D0051C" w:rsidRDefault="00D0051C" w:rsidP="006747EF">
      <w:pPr>
        <w:jc w:val="center"/>
      </w:pPr>
      <w:r>
        <w:rPr>
          <w:noProof/>
        </w:rPr>
        <w:lastRenderedPageBreak/>
        <w:drawing>
          <wp:inline distT="0" distB="0" distL="0" distR="0" wp14:anchorId="3C4BC658" wp14:editId="0F5C16D8">
            <wp:extent cx="7993626" cy="5996469"/>
            <wp:effectExtent l="0" t="0" r="762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email">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8006643" cy="6006234"/>
                    </a:xfrm>
                    <a:prstGeom prst="rect">
                      <a:avLst/>
                    </a:prstGeom>
                    <a:noFill/>
                    <a:ln>
                      <a:noFill/>
                    </a:ln>
                  </pic:spPr>
                </pic:pic>
              </a:graphicData>
            </a:graphic>
          </wp:inline>
        </w:drawing>
      </w:r>
    </w:p>
    <w:p w14:paraId="31F7A10A" w14:textId="1E446644" w:rsidR="00137045" w:rsidRDefault="00137045" w:rsidP="006747EF">
      <w:pPr>
        <w:jc w:val="center"/>
      </w:pPr>
      <w:r>
        <w:t>We used the battery-powered Husqvarna chain saw to remove this tree after lunch.</w:t>
      </w:r>
    </w:p>
    <w:sectPr w:rsidR="00137045" w:rsidSect="008C36D0">
      <w:footerReference w:type="default" r:id="rId22"/>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D18114" w14:textId="77777777" w:rsidR="00AB3416" w:rsidRDefault="00AB3416" w:rsidP="008C36D0">
      <w:pPr>
        <w:spacing w:after="0" w:line="240" w:lineRule="auto"/>
      </w:pPr>
      <w:r>
        <w:separator/>
      </w:r>
    </w:p>
  </w:endnote>
  <w:endnote w:type="continuationSeparator" w:id="0">
    <w:p w14:paraId="2CFAF00B" w14:textId="77777777" w:rsidR="00AB3416" w:rsidRDefault="00AB3416" w:rsidP="008C36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2122234"/>
      <w:docPartObj>
        <w:docPartGallery w:val="Page Numbers (Bottom of Page)"/>
        <w:docPartUnique/>
      </w:docPartObj>
    </w:sdtPr>
    <w:sdtEndPr>
      <w:rPr>
        <w:noProof/>
      </w:rPr>
    </w:sdtEndPr>
    <w:sdtContent>
      <w:p w14:paraId="179152B0" w14:textId="41281620" w:rsidR="008C36D0" w:rsidRDefault="008C36D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C55503" w14:textId="77777777" w:rsidR="008C36D0" w:rsidRDefault="008C36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BE168" w14:textId="77777777" w:rsidR="00AB3416" w:rsidRDefault="00AB3416" w:rsidP="008C36D0">
      <w:pPr>
        <w:spacing w:after="0" w:line="240" w:lineRule="auto"/>
      </w:pPr>
      <w:r>
        <w:separator/>
      </w:r>
    </w:p>
  </w:footnote>
  <w:footnote w:type="continuationSeparator" w:id="0">
    <w:p w14:paraId="7C3F35CB" w14:textId="77777777" w:rsidR="00AB3416" w:rsidRDefault="00AB3416" w:rsidP="008C36D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6D0"/>
    <w:rsid w:val="00032179"/>
    <w:rsid w:val="00121A30"/>
    <w:rsid w:val="00137045"/>
    <w:rsid w:val="001A5E27"/>
    <w:rsid w:val="00262720"/>
    <w:rsid w:val="00286837"/>
    <w:rsid w:val="003003F6"/>
    <w:rsid w:val="00377C62"/>
    <w:rsid w:val="003A57F6"/>
    <w:rsid w:val="003F79CB"/>
    <w:rsid w:val="004313E0"/>
    <w:rsid w:val="005877DA"/>
    <w:rsid w:val="005B1044"/>
    <w:rsid w:val="00655F1A"/>
    <w:rsid w:val="006747EF"/>
    <w:rsid w:val="006B40AA"/>
    <w:rsid w:val="0076379A"/>
    <w:rsid w:val="00774EDB"/>
    <w:rsid w:val="007B7CDE"/>
    <w:rsid w:val="007C39D2"/>
    <w:rsid w:val="00831A7B"/>
    <w:rsid w:val="008C36D0"/>
    <w:rsid w:val="008E3593"/>
    <w:rsid w:val="00925FC4"/>
    <w:rsid w:val="00925FE4"/>
    <w:rsid w:val="00AB3416"/>
    <w:rsid w:val="00AD53E6"/>
    <w:rsid w:val="00B13146"/>
    <w:rsid w:val="00B30D2D"/>
    <w:rsid w:val="00BB755D"/>
    <w:rsid w:val="00C676C8"/>
    <w:rsid w:val="00D0051C"/>
    <w:rsid w:val="00DE4FA5"/>
    <w:rsid w:val="00DE5303"/>
    <w:rsid w:val="00E028EB"/>
    <w:rsid w:val="00E67D92"/>
    <w:rsid w:val="00EE1C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D7B5F4"/>
  <w15:chartTrackingRefBased/>
  <w15:docId w15:val="{2AB4CC24-2607-4A87-8FC9-6B86157D8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36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36D0"/>
  </w:style>
  <w:style w:type="paragraph" w:styleId="Footer">
    <w:name w:val="footer"/>
    <w:basedOn w:val="Normal"/>
    <w:link w:val="FooterChar"/>
    <w:uiPriority w:val="99"/>
    <w:unhideWhenUsed/>
    <w:rsid w:val="008C36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36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8.jpeg"/><Relationship Id="rId3" Type="http://schemas.openxmlformats.org/officeDocument/2006/relationships/webSettings" Target="webSettings.xml"/><Relationship Id="rId21" Type="http://schemas.microsoft.com/office/2007/relationships/hdphoto" Target="media/hdphoto6.wdp"/><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7.jpeg"/><Relationship Id="rId2" Type="http://schemas.openxmlformats.org/officeDocument/2006/relationships/settings" Target="settings.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theme" Target="theme/theme1.xml"/><Relationship Id="rId5" Type="http://schemas.openxmlformats.org/officeDocument/2006/relationships/endnotes" Target="endnotes.xml"/><Relationship Id="rId15" Type="http://schemas.microsoft.com/office/2007/relationships/hdphoto" Target="media/hdphoto5.wdp"/><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11</Pages>
  <Words>357</Words>
  <Characters>2041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Beard</dc:creator>
  <cp:keywords/>
  <dc:description/>
  <cp:lastModifiedBy>Sam Beard</cp:lastModifiedBy>
  <cp:revision>12</cp:revision>
  <dcterms:created xsi:type="dcterms:W3CDTF">2022-05-10T21:42:00Z</dcterms:created>
  <dcterms:modified xsi:type="dcterms:W3CDTF">2022-05-10T23:00:00Z</dcterms:modified>
</cp:coreProperties>
</file>