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FC4CD" w14:textId="450D9502" w:rsidR="00987906" w:rsidRDefault="003B282E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96A7AB1" wp14:editId="386E6DDA">
            <wp:extent cx="5943600" cy="4457700"/>
            <wp:effectExtent l="0" t="0" r="0" b="0"/>
            <wp:docPr id="1" name="Picture 1" descr="A car parked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 parked in the snow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51D5" w14:textId="779632DC" w:rsidR="00987906" w:rsidRDefault="00987906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was the scene that greeted the crew upon arrival at the 10K</w:t>
      </w:r>
    </w:p>
    <w:p w14:paraId="582A12C3" w14:textId="6C0D555E" w:rsidR="00987906" w:rsidRDefault="00987906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North Trailhead. This photo</w:t>
      </w:r>
      <w:r w:rsidR="005E77CD">
        <w:rPr>
          <w:rFonts w:ascii="Courier New" w:hAnsi="Courier New" w:cs="Courier New"/>
          <w:sz w:val="24"/>
          <w:szCs w:val="24"/>
        </w:rPr>
        <w:t xml:space="preserve"> is</w:t>
      </w:r>
      <w:r>
        <w:rPr>
          <w:rFonts w:ascii="Courier New" w:hAnsi="Courier New" w:cs="Courier New"/>
          <w:sz w:val="24"/>
          <w:szCs w:val="24"/>
        </w:rPr>
        <w:t xml:space="preserve"> looking toward the </w:t>
      </w:r>
      <w:r w:rsidR="00333314">
        <w:rPr>
          <w:rFonts w:ascii="Courier New" w:hAnsi="Courier New" w:cs="Courier New"/>
          <w:sz w:val="24"/>
          <w:szCs w:val="24"/>
        </w:rPr>
        <w:t>east</w:t>
      </w:r>
      <w:r>
        <w:rPr>
          <w:rFonts w:ascii="Courier New" w:hAnsi="Courier New" w:cs="Courier New"/>
          <w:sz w:val="24"/>
          <w:szCs w:val="24"/>
        </w:rPr>
        <w:t xml:space="preserve"> end of the parking lot. The bright blue sky was only intermittent during the day when overcast skies were the norm.</w:t>
      </w:r>
    </w:p>
    <w:p w14:paraId="2B8A2038" w14:textId="7ABFC7F5" w:rsidR="00130CBF" w:rsidRDefault="003B282E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A24060E" wp14:editId="36972B9B">
            <wp:extent cx="5943600" cy="4049395"/>
            <wp:effectExtent l="0" t="0" r="0" b="8255"/>
            <wp:docPr id="2" name="Picture 2" descr="A snowy landscape with trees and a car parked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nowy landscape with trees and a car parked on the sid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EC54" w14:textId="2AA42BFE" w:rsidR="00D6729B" w:rsidRDefault="00D6729B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shot looks toward the </w:t>
      </w:r>
      <w:r w:rsidR="008B51FB">
        <w:rPr>
          <w:rFonts w:ascii="Courier New" w:hAnsi="Courier New" w:cs="Courier New"/>
          <w:sz w:val="24"/>
          <w:szCs w:val="24"/>
        </w:rPr>
        <w:t>west</w:t>
      </w:r>
      <w:r>
        <w:rPr>
          <w:rFonts w:ascii="Courier New" w:hAnsi="Courier New" w:cs="Courier New"/>
          <w:sz w:val="24"/>
          <w:szCs w:val="24"/>
        </w:rPr>
        <w:t xml:space="preserve"> end of the parking lot. The foggy looking cloud in the background eventually enveloped the entire mountain top for most of the day.</w:t>
      </w:r>
      <w:r w:rsidR="00282F04">
        <w:rPr>
          <w:rFonts w:ascii="Courier New" w:hAnsi="Courier New" w:cs="Courier New"/>
          <w:sz w:val="24"/>
          <w:szCs w:val="24"/>
        </w:rPr>
        <w:t xml:space="preserve"> The temperature</w:t>
      </w:r>
      <w:r w:rsidR="00C01DFE">
        <w:rPr>
          <w:rFonts w:ascii="Courier New" w:hAnsi="Courier New" w:cs="Courier New"/>
          <w:sz w:val="24"/>
          <w:szCs w:val="24"/>
        </w:rPr>
        <w:t xml:space="preserve"> remained</w:t>
      </w:r>
      <w:r w:rsidR="00282F04">
        <w:rPr>
          <w:rFonts w:ascii="Courier New" w:hAnsi="Courier New" w:cs="Courier New"/>
          <w:sz w:val="24"/>
          <w:szCs w:val="24"/>
        </w:rPr>
        <w:t xml:space="preserve"> a constant 20 degrees most of the day. An occasional breeze made it seem colder.</w:t>
      </w:r>
    </w:p>
    <w:p w14:paraId="5C11A772" w14:textId="2C519C34" w:rsidR="003B282E" w:rsidRDefault="003B282E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EB91DCF" w14:textId="4EB970F4" w:rsidR="0062724D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BD85FF5" wp14:editId="5BD9EA7D">
            <wp:extent cx="4572000" cy="6096000"/>
            <wp:effectExtent l="0" t="0" r="0" b="0"/>
            <wp:docPr id="3" name="Picture 3" descr="A group of people hik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iking in the snow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7EB7" w14:textId="77777777" w:rsidR="002C24A6" w:rsidRDefault="0062724D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Hi-Ho, Hi-Ho, it’s off to work we go.</w:t>
      </w:r>
      <w:r w:rsidR="002C24A6">
        <w:rPr>
          <w:rFonts w:ascii="Courier New" w:hAnsi="Courier New" w:cs="Courier New"/>
          <w:sz w:val="24"/>
          <w:szCs w:val="24"/>
        </w:rPr>
        <w:t xml:space="preserve"> The snow varied </w:t>
      </w:r>
    </w:p>
    <w:p w14:paraId="39D44EA1" w14:textId="1AA5FEA8" w:rsidR="002C24A6" w:rsidRDefault="002C24A6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in depth from about two to eight inches</w:t>
      </w:r>
      <w:r w:rsidR="00F5765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depending on elevation, sunny vs.</w:t>
      </w:r>
      <w:r w:rsidR="00F5765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shady areas and</w:t>
      </w:r>
      <w:r w:rsidR="00F5765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drifting. Snowshoes were not required but traction</w:t>
      </w:r>
      <w:r w:rsidR="00F5765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devices were worn all day.</w:t>
      </w:r>
    </w:p>
    <w:p w14:paraId="51E23DEC" w14:textId="01B2643D" w:rsidR="003B282E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EB4AD44" wp14:editId="22A72C3A">
            <wp:extent cx="4572000" cy="6096000"/>
            <wp:effectExtent l="0" t="0" r="0" b="0"/>
            <wp:docPr id="4" name="Picture 4" descr="A picture containing snow,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now, tree, outdoor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18FB" w14:textId="366B7ED2" w:rsidR="002D4BBB" w:rsidRDefault="002D4BBB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Jamey is unfolding a large Silky saw in preparation</w:t>
      </w:r>
    </w:p>
    <w:p w14:paraId="15254BD7" w14:textId="77777777" w:rsidR="002B3063" w:rsidRDefault="002D4BBB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for removal of a large hang-up over the </w:t>
      </w:r>
      <w:r w:rsidR="002B3063">
        <w:rPr>
          <w:rFonts w:ascii="Courier New" w:hAnsi="Courier New" w:cs="Courier New"/>
          <w:sz w:val="24"/>
          <w:szCs w:val="24"/>
        </w:rPr>
        <w:t xml:space="preserve">trail. This </w:t>
      </w:r>
    </w:p>
    <w:p w14:paraId="54ED03E6" w14:textId="3417EE7F" w:rsidR="002D4BBB" w:rsidRDefault="002B3063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one of several which were removed that day.</w:t>
      </w:r>
    </w:p>
    <w:p w14:paraId="17148326" w14:textId="08F813D0" w:rsidR="008F4931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DB426A4" w14:textId="233B1D5F" w:rsidR="006624AE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975BA91" wp14:editId="53DC2D53">
            <wp:extent cx="5943600" cy="4457700"/>
            <wp:effectExtent l="0" t="0" r="0" b="0"/>
            <wp:docPr id="5" name="Picture 5" descr="A group of people shoveling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hoveling snow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9D67" w14:textId="205D574C" w:rsidR="006624AE" w:rsidRDefault="006624AE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While snow is being cleared from the cut location on the hang-up, the crew puts the finishing touches on the sawyer’s escape</w:t>
      </w:r>
    </w:p>
    <w:p w14:paraId="006B7AC7" w14:textId="3AFFE73F" w:rsidR="006624AE" w:rsidRDefault="006624AE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route.</w:t>
      </w:r>
    </w:p>
    <w:p w14:paraId="301CD639" w14:textId="37EABB61" w:rsidR="008F4931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1A3699E" wp14:editId="20A748CB">
            <wp:extent cx="4572000" cy="6096000"/>
            <wp:effectExtent l="0" t="0" r="0" b="0"/>
            <wp:docPr id="6" name="Picture 6" descr="A picture containing snow, outdoor, tree, ski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now, outdoor, tree, ski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67F1" w14:textId="77777777" w:rsidR="00067ED4" w:rsidRDefault="003E2EE7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hazard has been removed.</w:t>
      </w:r>
      <w:r w:rsidR="00067ED4">
        <w:rPr>
          <w:rFonts w:ascii="Courier New" w:hAnsi="Courier New" w:cs="Courier New"/>
          <w:sz w:val="24"/>
          <w:szCs w:val="24"/>
        </w:rPr>
        <w:t xml:space="preserve"> After the top of the </w:t>
      </w:r>
    </w:p>
    <w:p w14:paraId="100CBEA3" w14:textId="77777777" w:rsidR="00067ED4" w:rsidRDefault="00067ED4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hang-up had been cut away, the lower end sank to </w:t>
      </w:r>
    </w:p>
    <w:p w14:paraId="432337A1" w14:textId="3AE5F603" w:rsidR="006624AE" w:rsidRDefault="00067ED4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near the ground as seen in the right side of the photo.</w:t>
      </w:r>
    </w:p>
    <w:p w14:paraId="3FE3F8D2" w14:textId="27CD7645" w:rsidR="008F4931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03EF0B6" w14:textId="68AE70BB" w:rsidR="008F4931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323846A" wp14:editId="4198E023">
            <wp:extent cx="6350000" cy="4762500"/>
            <wp:effectExtent l="0" t="6350" r="6350" b="6350"/>
            <wp:docPr id="7" name="Picture 7" descr="A person skiing o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kiing on the snow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0516" cy="476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B3AB" w14:textId="133181EE" w:rsidR="00AA19A1" w:rsidRDefault="00AA19A1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Yet another in the string of hang-ups removed on Monday.</w:t>
      </w:r>
    </w:p>
    <w:p w14:paraId="1BA1B44F" w14:textId="258EF200" w:rsidR="008F4931" w:rsidRDefault="008F4931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A7C6DE1" w14:textId="42904BD8" w:rsidR="00D138CF" w:rsidRDefault="008C16CF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10B4E6A" wp14:editId="10FCC63C">
            <wp:extent cx="4572000" cy="6096000"/>
            <wp:effectExtent l="0" t="0" r="0" b="0"/>
            <wp:docPr id="8" name="Picture 8" descr="A person walk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alking in the snow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8805" w14:textId="4846D1D5" w:rsidR="00D138CF" w:rsidRDefault="00D138CF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top of this fallen tree was protruding into the</w:t>
      </w:r>
    </w:p>
    <w:p w14:paraId="5FECC0D4" w14:textId="2577FD95" w:rsidR="00D138CF" w:rsidRDefault="00D138CF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 and was cut back.</w:t>
      </w:r>
    </w:p>
    <w:p w14:paraId="77E69F6C" w14:textId="0747F2B5" w:rsidR="008F4931" w:rsidRDefault="00BD7A97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FB102BE" wp14:editId="59CC417A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9E54" w14:textId="12FB04E2" w:rsidR="00FF0AEC" w:rsidRDefault="002E4CBC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After the work had been completed along </w:t>
      </w:r>
      <w:r w:rsidR="00FF0AEC">
        <w:rPr>
          <w:rFonts w:ascii="Courier New" w:hAnsi="Courier New" w:cs="Courier New"/>
          <w:sz w:val="24"/>
          <w:szCs w:val="24"/>
        </w:rPr>
        <w:t>10K North Trail, crew members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FF0AEC">
        <w:rPr>
          <w:rFonts w:ascii="Courier New" w:hAnsi="Courier New" w:cs="Courier New"/>
          <w:sz w:val="24"/>
          <w:szCs w:val="24"/>
        </w:rPr>
        <w:t>Cleve Sharp and Byron Garner pose at the Del Agua overlook</w:t>
      </w:r>
      <w:r>
        <w:rPr>
          <w:rFonts w:ascii="Courier New" w:hAnsi="Courier New" w:cs="Courier New"/>
          <w:sz w:val="24"/>
          <w:szCs w:val="24"/>
        </w:rPr>
        <w:t>. (</w:t>
      </w:r>
      <w:r w:rsidR="00BD610F">
        <w:rPr>
          <w:rFonts w:ascii="Courier New" w:hAnsi="Courier New" w:cs="Courier New"/>
          <w:sz w:val="24"/>
          <w:szCs w:val="24"/>
        </w:rPr>
        <w:t xml:space="preserve">Not pictured - </w:t>
      </w:r>
      <w:r w:rsidR="00802A95">
        <w:rPr>
          <w:rFonts w:ascii="Courier New" w:hAnsi="Courier New" w:cs="Courier New"/>
          <w:sz w:val="24"/>
          <w:szCs w:val="24"/>
        </w:rPr>
        <w:t>Silke Bletzer.</w:t>
      </w:r>
      <w:r w:rsidR="00BD610F">
        <w:rPr>
          <w:rFonts w:ascii="Courier New" w:hAnsi="Courier New" w:cs="Courier New"/>
          <w:sz w:val="24"/>
          <w:szCs w:val="24"/>
        </w:rPr>
        <w:t>)</w:t>
      </w:r>
    </w:p>
    <w:p w14:paraId="3298A734" w14:textId="25534504" w:rsidR="00BD610F" w:rsidRDefault="00BD610F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68B7D1A" w14:textId="304B0F56" w:rsidR="00BD610F" w:rsidRDefault="00BD610F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A981542" w14:textId="47745599" w:rsidR="00BD610F" w:rsidRDefault="00BD610F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504B981" w14:textId="314D6B6C" w:rsidR="00BD610F" w:rsidRDefault="00BD610F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21ED4BF" w14:textId="73D453F0" w:rsidR="00BD610F" w:rsidRDefault="00BD610F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3A51301" w14:textId="7428D64E" w:rsidR="00BD610F" w:rsidRDefault="00BD610F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6EF02A5" w14:textId="0A4532A9" w:rsidR="00802A95" w:rsidRDefault="008C16CF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B24EB87" wp14:editId="1612B915">
            <wp:extent cx="6257925" cy="4693444"/>
            <wp:effectExtent l="1270" t="0" r="0" b="0"/>
            <wp:docPr id="9" name="Picture 9" descr="A group of people standing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tanding in the snow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2911" cy="46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EE5C" w14:textId="77777777" w:rsidR="00802A95" w:rsidRDefault="00802A95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Finishing lunch near the War of Roses medallion tree</w:t>
      </w:r>
    </w:p>
    <w:p w14:paraId="1BB53226" w14:textId="63540489" w:rsidR="00802A95" w:rsidRDefault="00802A95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Survey Trail.</w:t>
      </w:r>
      <w:r w:rsidR="00B66D1C">
        <w:rPr>
          <w:rFonts w:ascii="Courier New" w:hAnsi="Courier New" w:cs="Courier New"/>
          <w:sz w:val="24"/>
          <w:szCs w:val="24"/>
        </w:rPr>
        <w:t xml:space="preserve"> Given the artic conditions, it was no </w:t>
      </w:r>
    </w:p>
    <w:p w14:paraId="293EE738" w14:textId="2382DC6B" w:rsidR="00B66D1C" w:rsidRDefault="00B66D1C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surprise that the break did not last long.</w:t>
      </w:r>
    </w:p>
    <w:p w14:paraId="58C58336" w14:textId="2C47A155" w:rsidR="00134B19" w:rsidRDefault="00A72242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FFBDB21" wp14:editId="1934FEDA">
            <wp:extent cx="5943600" cy="4457700"/>
            <wp:effectExtent l="0" t="0" r="0" b="0"/>
            <wp:docPr id="10" name="Picture 10" descr="A group of people hik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hiking in the snow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173D" w14:textId="764B9CAD" w:rsidR="00134B19" w:rsidRDefault="00134B19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discovered this 17-inch diameter fallen</w:t>
      </w:r>
      <w:r w:rsidR="00D4202E">
        <w:rPr>
          <w:rFonts w:ascii="Courier New" w:hAnsi="Courier New" w:cs="Courier New"/>
          <w:sz w:val="24"/>
          <w:szCs w:val="24"/>
        </w:rPr>
        <w:t xml:space="preserve"> fir blocking</w:t>
      </w:r>
    </w:p>
    <w:p w14:paraId="4DC69F32" w14:textId="3AE5900C" w:rsidR="00D4202E" w:rsidRDefault="00D4202E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Survey Trail. It had not been reported.</w:t>
      </w:r>
    </w:p>
    <w:p w14:paraId="42C474CA" w14:textId="05C14579" w:rsidR="00D4202E" w:rsidRDefault="00BD7A97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DE65E81" wp14:editId="4DCE7C8D">
            <wp:extent cx="6096000" cy="4572000"/>
            <wp:effectExtent l="0" t="0" r="0" b="0"/>
            <wp:docPr id="17" name="Picture 17" descr="A group of people climbing a m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climbing a mountain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EF7F" w14:textId="283DB9E3" w:rsidR="00D4202E" w:rsidRDefault="00D4202E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first cut on the fallen fir is progressing.</w:t>
      </w:r>
    </w:p>
    <w:p w14:paraId="5BD53037" w14:textId="55B671A6" w:rsidR="008C16CF" w:rsidRDefault="00BD7A97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6205812" wp14:editId="4AA3E3C2">
            <wp:extent cx="6642100" cy="4981575"/>
            <wp:effectExtent l="0" t="7938" r="0" b="0"/>
            <wp:docPr id="18" name="Picture 18" descr="A picture containing snow, outdoor, fre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now, outdoor, fres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2631" cy="498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DAA0" w14:textId="25F7FA52" w:rsidR="00627F6A" w:rsidRDefault="00627F6A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Dave waits for the crew to finish the first cut. Once</w:t>
      </w:r>
    </w:p>
    <w:p w14:paraId="354AF481" w14:textId="62261333" w:rsidR="00627F6A" w:rsidRDefault="00627F6A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 was done, the second cut was completed and the removed</w:t>
      </w:r>
    </w:p>
    <w:p w14:paraId="1C35722D" w14:textId="20E63FD3" w:rsidR="00627F6A" w:rsidRDefault="00627F6A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section was rolled off the lower side of the trail.</w:t>
      </w:r>
    </w:p>
    <w:p w14:paraId="7AD34205" w14:textId="754C5D64" w:rsidR="00BD7A97" w:rsidRDefault="00BD7A97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21CE007" wp14:editId="601C3B72">
            <wp:extent cx="5943600" cy="4225290"/>
            <wp:effectExtent l="0" t="0" r="0" b="3810"/>
            <wp:docPr id="15" name="Picture 15" descr="A group of people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in the snow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C8AE" w14:textId="47CFF314" w:rsidR="006B77BA" w:rsidRDefault="006B77BA" w:rsidP="006F2BD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large fallen fir has been removed. The cut section with its blue diamond still attached is at the right of the photo. Monday’s crew, from left to right; John Cooper, Dave Gabel, Bob Lowder, Jamey Browning, Byron Garner, David McCreery, and Cleve Sharp. (Not pictured – Silke Bletzer)</w:t>
      </w:r>
    </w:p>
    <w:p w14:paraId="236F23E2" w14:textId="4C148770" w:rsidR="00A72242" w:rsidRPr="006F2BD3" w:rsidRDefault="00A72242" w:rsidP="006F2BD3">
      <w:pPr>
        <w:pStyle w:val="NoSpacing"/>
        <w:rPr>
          <w:rFonts w:ascii="Courier New" w:hAnsi="Courier New" w:cs="Courier New"/>
          <w:sz w:val="24"/>
          <w:szCs w:val="24"/>
        </w:rPr>
      </w:pPr>
    </w:p>
    <w:sectPr w:rsidR="00A72242" w:rsidRPr="006F2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BD3"/>
    <w:rsid w:val="00067ED4"/>
    <w:rsid w:val="00130CBF"/>
    <w:rsid w:val="00134B19"/>
    <w:rsid w:val="00197772"/>
    <w:rsid w:val="00282F04"/>
    <w:rsid w:val="002B3063"/>
    <w:rsid w:val="002C24A6"/>
    <w:rsid w:val="002D4BBB"/>
    <w:rsid w:val="002E4CBC"/>
    <w:rsid w:val="00333314"/>
    <w:rsid w:val="003B282E"/>
    <w:rsid w:val="003E2EE7"/>
    <w:rsid w:val="005E77CD"/>
    <w:rsid w:val="006173A1"/>
    <w:rsid w:val="0062724D"/>
    <w:rsid w:val="00627F6A"/>
    <w:rsid w:val="006624AE"/>
    <w:rsid w:val="006B77BA"/>
    <w:rsid w:val="006F2BD3"/>
    <w:rsid w:val="007D6DF7"/>
    <w:rsid w:val="00802A95"/>
    <w:rsid w:val="008B51FB"/>
    <w:rsid w:val="008C16CF"/>
    <w:rsid w:val="008F4931"/>
    <w:rsid w:val="00987906"/>
    <w:rsid w:val="00A72242"/>
    <w:rsid w:val="00AA19A1"/>
    <w:rsid w:val="00B66D1C"/>
    <w:rsid w:val="00BD610F"/>
    <w:rsid w:val="00BD7A97"/>
    <w:rsid w:val="00C01DFE"/>
    <w:rsid w:val="00D138CF"/>
    <w:rsid w:val="00D4202E"/>
    <w:rsid w:val="00D6729B"/>
    <w:rsid w:val="00F16A57"/>
    <w:rsid w:val="00F5765B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B689"/>
  <w15:chartTrackingRefBased/>
  <w15:docId w15:val="{459BDC87-BCB1-4BA7-81F0-AB80F1D7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2B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14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34</cp:revision>
  <dcterms:created xsi:type="dcterms:W3CDTF">2022-11-15T19:45:00Z</dcterms:created>
  <dcterms:modified xsi:type="dcterms:W3CDTF">2022-11-15T23:26:00Z</dcterms:modified>
</cp:coreProperties>
</file>